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7C575A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ТРИДЦАТЬ </w:t>
      </w:r>
      <w:r w:rsidR="00FD33C7">
        <w:rPr>
          <w:rFonts w:ascii="Times New Roman" w:hAnsi="Times New Roman"/>
          <w:b/>
          <w:bCs/>
          <w:sz w:val="28"/>
          <w:szCs w:val="28"/>
        </w:rPr>
        <w:t>ВТОР</w:t>
      </w:r>
      <w:r>
        <w:rPr>
          <w:rFonts w:ascii="Times New Roman" w:hAnsi="Times New Roman"/>
          <w:b/>
          <w:bCs/>
          <w:sz w:val="28"/>
          <w:szCs w:val="28"/>
        </w:rPr>
        <w:t>АЯ</w:t>
      </w:r>
      <w:r w:rsidR="00FF6AA9">
        <w:rPr>
          <w:rFonts w:ascii="Times New Roman" w:hAnsi="Times New Roman"/>
          <w:b/>
          <w:sz w:val="28"/>
          <w:szCs w:val="28"/>
        </w:rPr>
        <w:t xml:space="preserve">  </w:t>
      </w:r>
      <w:r w:rsidR="00FF6A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FD33C7" w:rsidP="00FF6AA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01</w:t>
      </w:r>
      <w:r w:rsidR="00FF6AA9" w:rsidRPr="008C77FB">
        <w:rPr>
          <w:b/>
          <w:sz w:val="26"/>
          <w:szCs w:val="26"/>
        </w:rPr>
        <w:t>.</w:t>
      </w:r>
      <w:r w:rsidR="00D57AE7" w:rsidRPr="008C77FB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>7</w:t>
      </w:r>
      <w:r w:rsidR="00FF6AA9" w:rsidRPr="008C77FB">
        <w:rPr>
          <w:b/>
          <w:sz w:val="26"/>
          <w:szCs w:val="26"/>
        </w:rPr>
        <w:t>. 201</w:t>
      </w:r>
      <w:r w:rsidR="00D57AE7"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8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 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2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1 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4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F327C5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</w:t>
      </w:r>
      <w:r w:rsidR="008C77FB" w:rsidRPr="008C77FB">
        <w:rPr>
          <w:rFonts w:ascii="Times New Roman" w:hAnsi="Times New Roman" w:cs="Times New Roman"/>
          <w:sz w:val="26"/>
          <w:szCs w:val="26"/>
        </w:rPr>
        <w:t xml:space="preserve"> Приложения 4, 5, 8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 xml:space="preserve">сельского поселения                        </w:t>
      </w:r>
      <w:bookmarkStart w:id="0" w:name="_GoBack"/>
      <w:bookmarkEnd w:id="0"/>
      <w:r w:rsidRPr="008C77FB">
        <w:rPr>
          <w:noProof/>
          <w:sz w:val="26"/>
          <w:szCs w:val="26"/>
        </w:rPr>
        <w:t xml:space="preserve">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1 079,3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104,7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2445CB" w:rsidRPr="00187E55" w:rsidTr="002445CB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45CB" w:rsidRPr="00187E55" w:rsidTr="003B3006">
        <w:tc>
          <w:tcPr>
            <w:tcW w:w="5778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2445CB" w:rsidRDefault="002445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2445CB" w:rsidRDefault="002445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lastRenderedPageBreak/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A83117" w:rsidRPr="00187E55" w:rsidTr="00187E55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1 079,3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856,4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104,7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городских округов 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A83117" w:rsidRPr="00187E55" w:rsidTr="00A83117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83117" w:rsidRPr="00187E55" w:rsidTr="003B3006">
        <w:tc>
          <w:tcPr>
            <w:tcW w:w="5920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83117" w:rsidRDefault="00A831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A83117" w:rsidRDefault="00A831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91062B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2"/>
        <w:gridCol w:w="566"/>
        <w:gridCol w:w="284"/>
        <w:gridCol w:w="425"/>
        <w:gridCol w:w="851"/>
        <w:gridCol w:w="567"/>
        <w:gridCol w:w="567"/>
        <w:gridCol w:w="567"/>
        <w:gridCol w:w="567"/>
        <w:gridCol w:w="850"/>
        <w:gridCol w:w="992"/>
        <w:gridCol w:w="992"/>
      </w:tblGrid>
      <w:tr w:rsidR="000F775C" w:rsidRPr="00187E55" w:rsidTr="00633508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633508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28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Подпрограмма "Повышение эффективности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межбюджетных отношений"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1 074,2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647,6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633508" w:rsidRDefault="00633508">
            <w:r w:rsidRPr="00EB4B8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633508" w:rsidRDefault="00633508">
            <w:r w:rsidRPr="00EB4B8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633508" w:rsidRDefault="00633508">
            <w:r w:rsidRPr="00EB4B8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633508" w:rsidRDefault="00633508">
            <w:r w:rsidRPr="00EB4B8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633508" w:rsidRPr="00187E55" w:rsidTr="00633508">
        <w:tc>
          <w:tcPr>
            <w:tcW w:w="4112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633508" w:rsidRDefault="00633508">
            <w:r w:rsidRPr="00EB4B8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633508" w:rsidRDefault="006335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633508" w:rsidRDefault="006335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sectPr w:rsidR="00187E55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A5B8E"/>
    <w:rsid w:val="000F775C"/>
    <w:rsid w:val="00187E55"/>
    <w:rsid w:val="001964F9"/>
    <w:rsid w:val="00243F8D"/>
    <w:rsid w:val="002445CB"/>
    <w:rsid w:val="00255454"/>
    <w:rsid w:val="002928A2"/>
    <w:rsid w:val="002D6ACD"/>
    <w:rsid w:val="00344BF6"/>
    <w:rsid w:val="003B2FA4"/>
    <w:rsid w:val="003B3006"/>
    <w:rsid w:val="00411BF6"/>
    <w:rsid w:val="00477A88"/>
    <w:rsid w:val="004B3310"/>
    <w:rsid w:val="005266CF"/>
    <w:rsid w:val="00533158"/>
    <w:rsid w:val="005D4081"/>
    <w:rsid w:val="00633508"/>
    <w:rsid w:val="006565F7"/>
    <w:rsid w:val="0067248F"/>
    <w:rsid w:val="006740F8"/>
    <w:rsid w:val="007741D9"/>
    <w:rsid w:val="007C0FA5"/>
    <w:rsid w:val="007C575A"/>
    <w:rsid w:val="007D5B83"/>
    <w:rsid w:val="00862CF3"/>
    <w:rsid w:val="008C77FB"/>
    <w:rsid w:val="0091062B"/>
    <w:rsid w:val="00983FD1"/>
    <w:rsid w:val="009955AE"/>
    <w:rsid w:val="00A743E2"/>
    <w:rsid w:val="00A82E7B"/>
    <w:rsid w:val="00A83117"/>
    <w:rsid w:val="00AD491E"/>
    <w:rsid w:val="00B543A7"/>
    <w:rsid w:val="00B62CBF"/>
    <w:rsid w:val="00B8078F"/>
    <w:rsid w:val="00BE45EA"/>
    <w:rsid w:val="00BF6A4F"/>
    <w:rsid w:val="00C14928"/>
    <w:rsid w:val="00C53837"/>
    <w:rsid w:val="00CA5AD1"/>
    <w:rsid w:val="00CF705B"/>
    <w:rsid w:val="00D313C6"/>
    <w:rsid w:val="00D35A1D"/>
    <w:rsid w:val="00D57AE7"/>
    <w:rsid w:val="00D6106E"/>
    <w:rsid w:val="00DA723B"/>
    <w:rsid w:val="00DD40CC"/>
    <w:rsid w:val="00E114AE"/>
    <w:rsid w:val="00E505D7"/>
    <w:rsid w:val="00EE243D"/>
    <w:rsid w:val="00EE72DC"/>
    <w:rsid w:val="00F0788D"/>
    <w:rsid w:val="00F20FCF"/>
    <w:rsid w:val="00F327C5"/>
    <w:rsid w:val="00FD33C7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0165E-ABE4-4B0F-88F1-7FF84EEE9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7451</Words>
  <Characters>42471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46</cp:revision>
  <cp:lastPrinted>2019-07-18T09:37:00Z</cp:lastPrinted>
  <dcterms:created xsi:type="dcterms:W3CDTF">2019-01-07T11:53:00Z</dcterms:created>
  <dcterms:modified xsi:type="dcterms:W3CDTF">2019-10-15T13:56:00Z</dcterms:modified>
</cp:coreProperties>
</file>